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07" w:rsidRPr="00436B07" w:rsidRDefault="00393A01" w:rsidP="00436B07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A001B" w:rsidRDefault="00AA001B" w:rsidP="00AA001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1B" w:rsidRPr="003A74E5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AA001B" w:rsidRPr="003A74E5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AA001B" w:rsidRPr="003A74E5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ОРЛОВСКАЯ ОБЛАСТЬ</w:t>
      </w:r>
    </w:p>
    <w:p w:rsidR="00AA001B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НОВОСИЛЬСКИЙ РАЙОННЫЙ СОВЕТ</w:t>
      </w:r>
    </w:p>
    <w:p w:rsidR="003A74E5" w:rsidRPr="003A74E5" w:rsidRDefault="003A74E5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НАРОДНЫХ ДЕПУТАТОВ</w:t>
      </w:r>
    </w:p>
    <w:p w:rsidR="00AA001B" w:rsidRPr="003A74E5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001B" w:rsidRPr="003A74E5" w:rsidRDefault="00AA001B" w:rsidP="00AA0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7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001B" w:rsidRPr="008162CD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A001B" w:rsidRPr="008162CD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A001B" w:rsidRPr="00393A01" w:rsidRDefault="00AA001B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001B" w:rsidRPr="00393A01" w:rsidRDefault="008162CD" w:rsidP="00AA0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A01"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февраля </w:t>
      </w:r>
      <w:r w:rsidR="00AA001B"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                                     </w:t>
      </w:r>
      <w:r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A001B"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 w:rsid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867</w:t>
      </w:r>
    </w:p>
    <w:p w:rsidR="00AA001B" w:rsidRPr="00393A01" w:rsidRDefault="008162CD" w:rsidP="00AA0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A001B"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01B" w:rsidRPr="0039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AA001B" w:rsidRPr="008162CD" w:rsidRDefault="00AA001B" w:rsidP="00A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1B" w:rsidRPr="008162CD" w:rsidRDefault="00AA001B" w:rsidP="0081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8162CD" w:rsidRP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 w:rsidR="0033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отделе </w:t>
      </w:r>
      <w:r w:rsid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архивного дела администрации </w:t>
      </w:r>
      <w:r w:rsid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</w:t>
      </w:r>
      <w:r w:rsidR="0033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района Орловской области</w:t>
      </w:r>
    </w:p>
    <w:p w:rsidR="00AA001B" w:rsidRPr="00AA001B" w:rsidRDefault="00AA001B" w:rsidP="0081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1B" w:rsidRPr="00AA001B" w:rsidRDefault="00AA001B" w:rsidP="00AA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AA001B" w:rsidRPr="00AA001B" w:rsidRDefault="00AA001B" w:rsidP="00AA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Новосильским районным</w:t>
      </w:r>
    </w:p>
    <w:p w:rsidR="00AA001B" w:rsidRPr="00AA001B" w:rsidRDefault="00AA001B" w:rsidP="00AA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AA001B" w:rsidRDefault="00393A01" w:rsidP="00AA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</w:t>
      </w:r>
      <w:r w:rsidR="00AA001B" w:rsidRPr="00AA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AA001B" w:rsidRDefault="00AA001B" w:rsidP="00AA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1B" w:rsidRDefault="00AA001B" w:rsidP="00AA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CD" w:rsidRDefault="00AA001B" w:rsidP="00C7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</w:t>
      </w:r>
      <w:r w:rsidR="0009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расширением функций отдела, </w:t>
      </w:r>
      <w:r w:rsidR="008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структуру администрации Новосильского района и на основании  п.4 статьи 17 Устава Новосильского района Орловской области</w:t>
      </w:r>
      <w:r w:rsidR="008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2CD">
        <w:rPr>
          <w:rFonts w:ascii="Times New Roman" w:hAnsi="Times New Roman" w:cs="Times New Roman"/>
          <w:sz w:val="28"/>
          <w:szCs w:val="28"/>
        </w:rPr>
        <w:t xml:space="preserve">принятого постановлением  Новосильского  районного Совета  народных депутатов от 22  июня  2005 года </w:t>
      </w:r>
    </w:p>
    <w:p w:rsidR="00AA001B" w:rsidRDefault="008162CD" w:rsidP="00C7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111 «Об Уставе муниципального образования Новосильский район Орловской области»,</w:t>
      </w:r>
      <w:r w:rsidR="00AA001B" w:rsidRP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Новосильский районный Совет народных депутатов</w:t>
      </w:r>
      <w:r w:rsid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A001B" w:rsidRPr="003A7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01B" w:rsidRDefault="00AA001B" w:rsidP="00C7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1.Внести 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архивного дела администрации Новосил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района Орловской области</w:t>
      </w:r>
      <w:r w:rsidR="002A45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8162C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A4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8162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№ 828 от 11 апреля 2019 года Новосильского районного Совета народных депутатов </w:t>
      </w:r>
      <w:r w:rsidR="00436B07" w:rsidRP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AF" w:rsidRDefault="008162CD" w:rsidP="00C7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пункт 2.5 </w:t>
      </w:r>
      <w:r w:rsid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001B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«Организация и направление деятельности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функции отдела</w:t>
      </w:r>
      <w:r w:rsidR="009D0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2.5.33 и 2.5.34 следующего содержания</w:t>
      </w:r>
      <w:r w:rsidR="00C12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0AF" w:rsidRDefault="008162CD" w:rsidP="00C7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2.5.33</w:t>
      </w:r>
      <w:proofErr w:type="gramStart"/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сохранность документов по личному составу, переданных от действующих организаций для выдачи гражданам архивных справок и копий этих документов с целью обеспе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 социальных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AF" w:rsidRDefault="003A74E5" w:rsidP="00C7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2.5.34 </w:t>
      </w:r>
      <w:r w:rsidR="00C7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специалисты отдела наделены правом подписи архивных справок, выписок, копий и других до</w:t>
      </w:r>
      <w:r w:rsidR="0013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в сфере архивного дела».</w:t>
      </w:r>
    </w:p>
    <w:p w:rsidR="00C710AF" w:rsidRDefault="009A2ACA" w:rsidP="00C7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Направить принятое решение главе Новосильского района для подписания и опубликования.</w:t>
      </w:r>
    </w:p>
    <w:p w:rsidR="00D163B6" w:rsidRPr="009A2ACA" w:rsidRDefault="009A2ACA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вступает в силу с момента подписания и подлежит опубликованию на официальном сайте администрации района (</w:t>
      </w:r>
      <w:hyperlink r:id="rId6" w:history="1">
        <w:r w:rsidRPr="008162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8162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8162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novosilr</w:t>
        </w:r>
        <w:proofErr w:type="spellEnd"/>
        <w:r w:rsidRPr="008162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8162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816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2ACA" w:rsidRPr="00C12F2A" w:rsidRDefault="009A2ACA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A" w:rsidRPr="00C12F2A" w:rsidRDefault="009A2ACA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A" w:rsidRPr="00C12F2A" w:rsidRDefault="009A2ACA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A" w:rsidRDefault="008162CD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A2ACA" w:rsidRDefault="008162CD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районного</w:t>
      </w:r>
    </w:p>
    <w:p w:rsidR="009A2ACA" w:rsidRDefault="008162CD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К.В.Лазарев</w:t>
      </w:r>
      <w:proofErr w:type="spellEnd"/>
    </w:p>
    <w:p w:rsidR="009A2ACA" w:rsidRDefault="009A2ACA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A" w:rsidRDefault="009A2ACA" w:rsidP="009A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A" w:rsidRPr="009A2ACA" w:rsidRDefault="008162CD" w:rsidP="009A2AC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Новосильского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А.И.Шалимов</w:t>
      </w:r>
      <w:proofErr w:type="spellEnd"/>
    </w:p>
    <w:p w:rsidR="00AA001B" w:rsidRDefault="00AA001B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090A6E" w:rsidRDefault="00090A6E">
      <w:pPr>
        <w:jc w:val="center"/>
      </w:pPr>
    </w:p>
    <w:p w:rsidR="006D1D73" w:rsidRDefault="006D1D73" w:rsidP="004E7E6B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D73" w:rsidRPr="009A2ACA" w:rsidRDefault="006D1D73" w:rsidP="009D05BC"/>
    <w:sectPr w:rsidR="006D1D73" w:rsidRPr="009A2ACA" w:rsidSect="003A74E5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01B"/>
    <w:rsid w:val="00090A6E"/>
    <w:rsid w:val="001370C4"/>
    <w:rsid w:val="001E30B3"/>
    <w:rsid w:val="00223D22"/>
    <w:rsid w:val="002A45CB"/>
    <w:rsid w:val="002B5CAD"/>
    <w:rsid w:val="00330D01"/>
    <w:rsid w:val="00393A01"/>
    <w:rsid w:val="003A74E5"/>
    <w:rsid w:val="003F4FDA"/>
    <w:rsid w:val="00436B07"/>
    <w:rsid w:val="004E7E6B"/>
    <w:rsid w:val="00682CA3"/>
    <w:rsid w:val="00690CF0"/>
    <w:rsid w:val="006D1D73"/>
    <w:rsid w:val="008162CD"/>
    <w:rsid w:val="00966297"/>
    <w:rsid w:val="009A2ACA"/>
    <w:rsid w:val="009D05BC"/>
    <w:rsid w:val="00A00851"/>
    <w:rsid w:val="00AA001B"/>
    <w:rsid w:val="00C12F2A"/>
    <w:rsid w:val="00C710AF"/>
    <w:rsid w:val="00C92849"/>
    <w:rsid w:val="00D163B6"/>
    <w:rsid w:val="00DA67B9"/>
    <w:rsid w:val="00DF58F0"/>
    <w:rsid w:val="00E05F95"/>
    <w:rsid w:val="00E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1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2A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62C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2020-02-14T13:11:00Z</cp:lastPrinted>
  <dcterms:created xsi:type="dcterms:W3CDTF">2020-02-06T05:33:00Z</dcterms:created>
  <dcterms:modified xsi:type="dcterms:W3CDTF">2020-02-21T05:34:00Z</dcterms:modified>
</cp:coreProperties>
</file>